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53BF0" w:rsidRDefault="002C0105">
      <w:pPr>
        <w:jc w:val="center"/>
        <w:rPr>
          <w:b/>
        </w:rPr>
      </w:pPr>
      <w:r>
        <w:rPr>
          <w:b/>
        </w:rPr>
        <w:t xml:space="preserve">План </w:t>
      </w:r>
      <w:proofErr w:type="gramStart"/>
      <w:r>
        <w:rPr>
          <w:b/>
        </w:rPr>
        <w:t>школьного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хакатона</w:t>
      </w:r>
      <w:proofErr w:type="spellEnd"/>
      <w:r>
        <w:rPr>
          <w:b/>
        </w:rPr>
        <w:t xml:space="preserve"> 4.12.15 - 5.12.15</w:t>
      </w:r>
    </w:p>
    <w:p w:rsidR="002C0105" w:rsidRDefault="002C0105">
      <w:pPr>
        <w:jc w:val="center"/>
      </w:pPr>
      <w:r>
        <w:rPr>
          <w:b/>
        </w:rPr>
        <w:t>Московский дворец пионеров</w:t>
      </w:r>
    </w:p>
    <w:p w:rsidR="00853BF0" w:rsidRDefault="00853BF0">
      <w:pPr>
        <w:jc w:val="center"/>
      </w:pPr>
    </w:p>
    <w:p w:rsidR="00853BF0" w:rsidRPr="002C0105" w:rsidRDefault="002C0105">
      <w:pPr>
        <w:rPr>
          <w:u w:val="single"/>
        </w:rPr>
      </w:pPr>
      <w:r w:rsidRPr="002C0105">
        <w:rPr>
          <w:u w:val="single"/>
        </w:rPr>
        <w:t>День 1 (4.12.15) - Пятница</w:t>
      </w:r>
    </w:p>
    <w:p w:rsidR="00853BF0" w:rsidRDefault="00853BF0"/>
    <w:p w:rsidR="00853BF0" w:rsidRDefault="002C0105">
      <w:r>
        <w:t xml:space="preserve">9:30 - Старт регистрации на </w:t>
      </w:r>
      <w:proofErr w:type="spellStart"/>
      <w:r>
        <w:t>хакатон</w:t>
      </w:r>
      <w:proofErr w:type="spellEnd"/>
      <w:r>
        <w:t xml:space="preserve"> в холе большого концертного зала </w:t>
      </w:r>
      <w:r>
        <w:t>(далее холл)</w:t>
      </w:r>
    </w:p>
    <w:p w:rsidR="00853BF0" w:rsidRDefault="002C0105">
      <w:r>
        <w:t>10:20 - Завершение регистрации (холл БКЗ)</w:t>
      </w:r>
    </w:p>
    <w:p w:rsidR="00853BF0" w:rsidRDefault="002C0105">
      <w:r>
        <w:t xml:space="preserve">10:30 - Официальное начало </w:t>
      </w:r>
      <w:proofErr w:type="spellStart"/>
      <w:r>
        <w:t>хакатона</w:t>
      </w:r>
      <w:proofErr w:type="spellEnd"/>
      <w:r>
        <w:t xml:space="preserve"> и вступительное слово в большом концертном зале </w:t>
      </w:r>
      <w:r>
        <w:t xml:space="preserve">(далее БКЗ) </w:t>
      </w:r>
    </w:p>
    <w:p w:rsidR="00853BF0" w:rsidRDefault="002C0105">
      <w:r>
        <w:t xml:space="preserve">10:40 - Выступление Игоря Степановича </w:t>
      </w:r>
      <w:proofErr w:type="spellStart"/>
      <w:r>
        <w:t>Марчака</w:t>
      </w:r>
      <w:proofErr w:type="spellEnd"/>
      <w:r>
        <w:t xml:space="preserve"> </w:t>
      </w:r>
    </w:p>
    <w:p w:rsidR="00853BF0" w:rsidRDefault="002C0105">
      <w:r>
        <w:t>10:50 - Выступление ключевых партнеров проекта 3-4 партнера (о роли компании в конкурсе и почему компания помогае</w:t>
      </w:r>
      <w:r>
        <w:t>т проекту)</w:t>
      </w:r>
    </w:p>
    <w:p w:rsidR="00853BF0" w:rsidRDefault="002C0105">
      <w:r>
        <w:t xml:space="preserve">11:00 - Выступление об условии </w:t>
      </w:r>
      <w:proofErr w:type="spellStart"/>
      <w:r>
        <w:t>хакатона</w:t>
      </w:r>
      <w:proofErr w:type="spellEnd"/>
      <w:r>
        <w:t xml:space="preserve"> от организаторов</w:t>
      </w:r>
    </w:p>
    <w:p w:rsidR="00853BF0" w:rsidRDefault="002C0105">
      <w:r>
        <w:t>11:20 - Представление кураторов школьных проектов</w:t>
      </w:r>
    </w:p>
    <w:p w:rsidR="00853BF0" w:rsidRDefault="002C0105">
      <w:r>
        <w:t xml:space="preserve">11:30 - Завершение официальной части </w:t>
      </w:r>
    </w:p>
    <w:p w:rsidR="00853BF0" w:rsidRDefault="00853BF0"/>
    <w:p w:rsidR="00853BF0" w:rsidRDefault="002C0105">
      <w:r>
        <w:t>Разделение 2-х потоков</w:t>
      </w:r>
    </w:p>
    <w:p w:rsidR="00853BF0" w:rsidRDefault="00853BF0"/>
    <w:p w:rsidR="00853BF0" w:rsidRDefault="002C0105">
      <w:r>
        <w:t xml:space="preserve">Поток 1, выставочный зал </w:t>
      </w:r>
      <w:r>
        <w:t>(далее ВЗ)</w:t>
      </w:r>
    </w:p>
    <w:p w:rsidR="00853BF0" w:rsidRDefault="002C0105">
      <w:r>
        <w:t>11:40 - начало обучающих мероприятий ВЗ</w:t>
      </w:r>
    </w:p>
    <w:p w:rsidR="00853BF0" w:rsidRDefault="002C0105">
      <w:r>
        <w:t xml:space="preserve">11:40 </w:t>
      </w:r>
      <w:r>
        <w:t>- 12:30 лекция 1 (лекция + вопрос</w:t>
      </w:r>
      <w:r>
        <w:t>ы)</w:t>
      </w:r>
    </w:p>
    <w:p w:rsidR="00853BF0" w:rsidRDefault="002C0105">
      <w:r>
        <w:t>12:40 - 13:30 лекция 2 (лекция + вопрос</w:t>
      </w:r>
      <w:r>
        <w:t>ы)</w:t>
      </w:r>
    </w:p>
    <w:p w:rsidR="00853BF0" w:rsidRDefault="002C0105">
      <w:r>
        <w:t>13:40 - 14:30 лекция 3 (лекция + вопрос</w:t>
      </w:r>
      <w:r>
        <w:t>ы)</w:t>
      </w:r>
    </w:p>
    <w:p w:rsidR="00853BF0" w:rsidRDefault="002C0105">
      <w:r>
        <w:t>14:40 - 15:30 лекция 4 (лекция + вопрос</w:t>
      </w:r>
      <w:r>
        <w:t>ы)</w:t>
      </w:r>
    </w:p>
    <w:p w:rsidR="00853BF0" w:rsidRDefault="00853BF0"/>
    <w:p w:rsidR="00853BF0" w:rsidRDefault="002C0105">
      <w:r>
        <w:t>Поток 2, холл БКЗ</w:t>
      </w:r>
    </w:p>
    <w:p w:rsidR="00853BF0" w:rsidRDefault="002C0105">
      <w:r>
        <w:t>11:30 - старт проектной работы в холле БКЗ</w:t>
      </w:r>
    </w:p>
    <w:p w:rsidR="00853BF0" w:rsidRDefault="002C0105">
      <w:r>
        <w:t>11:40 - 21:00 - проектная работа в х</w:t>
      </w:r>
      <w:r>
        <w:t>оле БКЗ</w:t>
      </w:r>
    </w:p>
    <w:p w:rsidR="00853BF0" w:rsidRDefault="00853BF0"/>
    <w:p w:rsidR="00853BF0" w:rsidRDefault="002C0105">
      <w:r>
        <w:t>Обед с 13:00 до 15:00 в столовой комплекса ГБПОУ Воробьевы горы</w:t>
      </w:r>
    </w:p>
    <w:p w:rsidR="00853BF0" w:rsidRDefault="00853BF0"/>
    <w:p w:rsidR="00853BF0" w:rsidRPr="002C0105" w:rsidRDefault="002C0105">
      <w:pPr>
        <w:rPr>
          <w:u w:val="single"/>
        </w:rPr>
      </w:pPr>
      <w:r w:rsidRPr="002C0105">
        <w:rPr>
          <w:u w:val="single"/>
        </w:rPr>
        <w:t>День 2 (5.12.15) - Суббота</w:t>
      </w:r>
    </w:p>
    <w:p w:rsidR="00853BF0" w:rsidRDefault="00853BF0"/>
    <w:p w:rsidR="00853BF0" w:rsidRDefault="002C0105">
      <w:r>
        <w:t>9:00 - продолжение проектной работы в ВЗ</w:t>
      </w:r>
    </w:p>
    <w:p w:rsidR="00853BF0" w:rsidRDefault="002C0105">
      <w:r>
        <w:t>12</w:t>
      </w:r>
      <w:r>
        <w:t>:00-13:00</w:t>
      </w:r>
      <w:r>
        <w:t xml:space="preserve"> - старт передачи проектных работ кураторам и отбор работ готовых к защите ВЗ</w:t>
      </w:r>
    </w:p>
    <w:p w:rsidR="00853BF0" w:rsidRDefault="002C0105">
      <w:r>
        <w:t>14:00 - начало презентаций проектов перед жюри ВЗ</w:t>
      </w:r>
    </w:p>
    <w:p w:rsidR="00853BF0" w:rsidRDefault="002C0105">
      <w:r>
        <w:t>17:00 - завершение презентаций перед жюри ВЗ</w:t>
      </w:r>
    </w:p>
    <w:p w:rsidR="00853BF0" w:rsidRDefault="002C0105">
      <w:r>
        <w:t>17:30 - 18:30 - совещание жюри по итогам защиты</w:t>
      </w:r>
      <w:r>
        <w:t xml:space="preserve"> ВЗ</w:t>
      </w:r>
    </w:p>
    <w:p w:rsidR="00853BF0" w:rsidRDefault="002C0105">
      <w:r>
        <w:t xml:space="preserve">18:30 - оглашение результатов </w:t>
      </w:r>
      <w:proofErr w:type="spellStart"/>
      <w:r>
        <w:t>хакатона</w:t>
      </w:r>
      <w:proofErr w:type="spellEnd"/>
      <w:r>
        <w:t xml:space="preserve"> ВЗ</w:t>
      </w:r>
    </w:p>
    <w:p w:rsidR="00853BF0" w:rsidRDefault="002C0105">
      <w:r>
        <w:t xml:space="preserve">19:00 - Конец мероприятия </w:t>
      </w:r>
      <w:bookmarkStart w:id="0" w:name="_GoBack"/>
      <w:bookmarkEnd w:id="0"/>
    </w:p>
    <w:p w:rsidR="00853BF0" w:rsidRDefault="00853BF0"/>
    <w:p w:rsidR="00853BF0" w:rsidRDefault="00853BF0"/>
    <w:sectPr w:rsidR="00853BF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53BF0"/>
    <w:rsid w:val="002C0105"/>
    <w:rsid w:val="0085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 Кирилл Александрович</dc:creator>
  <cp:lastModifiedBy>Леонов Кирилл Александрович</cp:lastModifiedBy>
  <cp:revision>2</cp:revision>
  <dcterms:created xsi:type="dcterms:W3CDTF">2015-11-23T10:09:00Z</dcterms:created>
  <dcterms:modified xsi:type="dcterms:W3CDTF">2015-11-23T10:09:00Z</dcterms:modified>
</cp:coreProperties>
</file>